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ED99E" w14:textId="77777777" w:rsidR="008963ED" w:rsidRDefault="008963ED" w:rsidP="008963ED">
      <w:pPr>
        <w:tabs>
          <w:tab w:val="center" w:pos="4986"/>
          <w:tab w:val="left" w:pos="8055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ab/>
      </w:r>
      <w:r>
        <w:rPr>
          <w:rFonts w:cs="B Nazanin"/>
          <w:b/>
          <w:bCs/>
          <w:sz w:val="22"/>
          <w:szCs w:val="22"/>
          <w:rtl/>
          <w:lang w:bidi="fa-IR"/>
        </w:rPr>
        <w:tab/>
      </w:r>
    </w:p>
    <w:p w14:paraId="03FF841A" w14:textId="77777777" w:rsidR="008963ED" w:rsidRDefault="008963ED" w:rsidP="00525052">
      <w:pPr>
        <w:tabs>
          <w:tab w:val="center" w:pos="4986"/>
          <w:tab w:val="left" w:pos="8866"/>
        </w:tabs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برگ ارزشيابي پايان نامه کارشناسي ارشد</w:t>
      </w:r>
    </w:p>
    <w:p w14:paraId="7C7B9D1A" w14:textId="0E923FD8" w:rsidR="00A3616C" w:rsidRDefault="008963ED" w:rsidP="00CA2B9E">
      <w:pPr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همکار محترم جناب آقاي</w:t>
      </w:r>
      <w:r w:rsidR="00570156">
        <w:rPr>
          <w:rFonts w:cs="B Nazanin" w:hint="cs"/>
          <w:sz w:val="22"/>
          <w:szCs w:val="22"/>
          <w:rtl/>
          <w:lang w:bidi="fa-IR"/>
        </w:rPr>
        <w:t xml:space="preserve"> </w:t>
      </w:r>
      <w:r w:rsidR="00570156">
        <w:rPr>
          <w:rFonts w:cs="B Nazanin" w:hint="cs"/>
          <w:b/>
          <w:bCs/>
          <w:sz w:val="22"/>
          <w:szCs w:val="22"/>
          <w:rtl/>
          <w:lang w:bidi="fa-IR"/>
        </w:rPr>
        <w:t>دکتر</w:t>
      </w:r>
      <w:r w:rsidR="00A2455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 w:rsidR="00DD4D2D" w:rsidRPr="00DD4D2D">
        <w:rPr>
          <w:rFonts w:cs="B Nazanin" w:hint="cs"/>
          <w:sz w:val="22"/>
          <w:szCs w:val="22"/>
          <w:rtl/>
          <w:lang w:bidi="fa-IR"/>
        </w:rPr>
        <w:t>ع</w:t>
      </w:r>
      <w:r w:rsidRPr="00DD4D2D">
        <w:rPr>
          <w:rFonts w:cs="B Nazanin" w:hint="cs"/>
          <w:sz w:val="22"/>
          <w:szCs w:val="22"/>
          <w:rtl/>
          <w:lang w:bidi="fa-IR"/>
        </w:rPr>
        <w:t>ضو</w:t>
      </w:r>
      <w:r>
        <w:rPr>
          <w:rFonts w:cs="B Nazanin" w:hint="cs"/>
          <w:sz w:val="22"/>
          <w:szCs w:val="22"/>
          <w:rtl/>
          <w:lang w:bidi="fa-IR"/>
        </w:rPr>
        <w:t xml:space="preserve"> هيات داوران جلسه دفاعيه </w:t>
      </w:r>
      <w:r w:rsidR="00662C17">
        <w:rPr>
          <w:rFonts w:cs="B Nazanin" w:hint="cs"/>
          <w:sz w:val="22"/>
          <w:szCs w:val="22"/>
          <w:rtl/>
          <w:lang w:bidi="fa-IR"/>
        </w:rPr>
        <w:t xml:space="preserve">پايان نامه </w:t>
      </w:r>
      <w:r w:rsidR="00B43300">
        <w:rPr>
          <w:rFonts w:cs="B Nazanin" w:hint="cs"/>
          <w:sz w:val="22"/>
          <w:szCs w:val="22"/>
          <w:rtl/>
          <w:lang w:bidi="fa-IR"/>
        </w:rPr>
        <w:t>دکتری</w:t>
      </w:r>
      <w:r w:rsidR="00B57B5F">
        <w:rPr>
          <w:rFonts w:cs="B Nazanin" w:hint="cs"/>
          <w:sz w:val="22"/>
          <w:szCs w:val="22"/>
          <w:rtl/>
          <w:lang w:bidi="fa-IR"/>
        </w:rPr>
        <w:t xml:space="preserve"> </w:t>
      </w:r>
      <w:r w:rsidR="00C10CA4">
        <w:rPr>
          <w:rFonts w:cs="B Nazanin" w:hint="cs"/>
          <w:sz w:val="22"/>
          <w:szCs w:val="22"/>
          <w:rtl/>
          <w:lang w:bidi="fa-IR"/>
        </w:rPr>
        <w:t>آقای</w:t>
      </w:r>
      <w:r w:rsidR="00B57B5F" w:rsidRPr="00B57B5F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/ </w:t>
      </w:r>
      <w:r w:rsidR="00CA2B9E" w:rsidRPr="00CA2B9E">
        <w:rPr>
          <w:rFonts w:cs="B Nazanin" w:hint="cs"/>
          <w:sz w:val="22"/>
          <w:szCs w:val="22"/>
          <w:rtl/>
          <w:lang w:bidi="fa-IR"/>
        </w:rPr>
        <w:t>خانم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10CA4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</w:t>
      </w:r>
      <w:r>
        <w:rPr>
          <w:rFonts w:cs="B Nazanin" w:hint="cs"/>
          <w:sz w:val="22"/>
          <w:szCs w:val="22"/>
          <w:rtl/>
          <w:lang w:bidi="fa-IR"/>
        </w:rPr>
        <w:t>دانشجوي رشته</w:t>
      </w:r>
      <w:r w:rsidR="00570156">
        <w:rPr>
          <w:rFonts w:cs="B Nazanin" w:hint="cs"/>
          <w:sz w:val="22"/>
          <w:szCs w:val="22"/>
          <w:rtl/>
          <w:lang w:bidi="fa-IR"/>
        </w:rPr>
        <w:t xml:space="preserve">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</w:t>
      </w:r>
      <w:r>
        <w:rPr>
          <w:rFonts w:cs="B Nazanin" w:hint="cs"/>
          <w:sz w:val="22"/>
          <w:szCs w:val="22"/>
          <w:rtl/>
          <w:lang w:bidi="fa-IR"/>
        </w:rPr>
        <w:t xml:space="preserve">گرايش </w:t>
      </w:r>
      <w:r w:rsidR="00CA2B9E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</w:t>
      </w:r>
      <w:r>
        <w:rPr>
          <w:rFonts w:cs="B Nazanin" w:hint="cs"/>
          <w:sz w:val="22"/>
          <w:szCs w:val="22"/>
          <w:rtl/>
          <w:lang w:bidi="fa-IR"/>
        </w:rPr>
        <w:t>با عنوان</w:t>
      </w:r>
      <w:r w:rsidR="00D1423A">
        <w:rPr>
          <w:rFonts w:cs="B Nazanin" w:hint="cs"/>
          <w:sz w:val="22"/>
          <w:szCs w:val="22"/>
          <w:rtl/>
          <w:lang w:bidi="fa-IR"/>
        </w:rPr>
        <w:t xml:space="preserve"> :  </w:t>
      </w:r>
      <w:r w:rsidR="00CA2B9E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2D46EF79" w14:textId="77777777" w:rsidR="00525052" w:rsidRDefault="008963ED" w:rsidP="00A3616C">
      <w:pP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خواهشمند است بر مبناي جدول ذيل نظرات خود را اعلام فرماييد.</w:t>
      </w:r>
      <w:r w:rsidR="00525052">
        <w:rPr>
          <w:rFonts w:cs="B Nazanin" w:hint="cs"/>
          <w:sz w:val="22"/>
          <w:szCs w:val="22"/>
          <w:rtl/>
          <w:lang w:bidi="fa-IR"/>
        </w:rPr>
        <w:t xml:space="preserve">   </w:t>
      </w:r>
    </w:p>
    <w:p w14:paraId="155DC6B5" w14:textId="77777777" w:rsidR="008963ED" w:rsidRDefault="00525052" w:rsidP="00CA2B9E">
      <w:pP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</w:t>
      </w:r>
      <w:r w:rsidR="000E31D7">
        <w:rPr>
          <w:rFonts w:cs="B Nazanin" w:hint="cs"/>
          <w:sz w:val="22"/>
          <w:szCs w:val="22"/>
          <w:rtl/>
          <w:lang w:bidi="fa-IR"/>
        </w:rPr>
        <w:t xml:space="preserve"> 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F24C60">
        <w:rPr>
          <w:rFonts w:cs="B Nazanin" w:hint="cs"/>
          <w:sz w:val="22"/>
          <w:szCs w:val="22"/>
          <w:rtl/>
          <w:lang w:bidi="fa-IR"/>
        </w:rPr>
        <w:t xml:space="preserve">    </w:t>
      </w:r>
      <w:r>
        <w:rPr>
          <w:rFonts w:cs="B Nazanin" w:hint="cs"/>
          <w:sz w:val="22"/>
          <w:szCs w:val="22"/>
          <w:rtl/>
          <w:lang w:bidi="fa-IR"/>
        </w:rPr>
        <w:t xml:space="preserve">  </w:t>
      </w:r>
      <w:r w:rsidR="00570156">
        <w:rPr>
          <w:rFonts w:cs="B Nazanin"/>
          <w:sz w:val="22"/>
          <w:szCs w:val="22"/>
          <w:rtl/>
          <w:lang w:bidi="fa-IR"/>
        </w:rPr>
        <w:tab/>
      </w:r>
      <w:r w:rsidR="00570156">
        <w:rPr>
          <w:rFonts w:cs="B Nazanin" w:hint="cs"/>
          <w:sz w:val="22"/>
          <w:szCs w:val="22"/>
          <w:rtl/>
          <w:lang w:bidi="fa-IR"/>
        </w:rPr>
        <w:t xml:space="preserve">دکتر </w:t>
      </w:r>
    </w:p>
    <w:p w14:paraId="499CC7C0" w14:textId="77777777" w:rsidR="008963ED" w:rsidRDefault="008963ED" w:rsidP="008963ED">
      <w:pPr>
        <w:jc w:val="right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 xml:space="preserve">نماينده تحصيلات تکميلي دانشکده </w:t>
      </w:r>
    </w:p>
    <w:tbl>
      <w:tblPr>
        <w:bidiVisual/>
        <w:tblW w:w="0" w:type="auto"/>
        <w:tblInd w:w="22" w:type="dxa"/>
        <w:tblBorders>
          <w:top w:val="thinThickSmallGap" w:sz="12" w:space="0" w:color="948A54"/>
          <w:left w:val="thinThickSmallGap" w:sz="12" w:space="0" w:color="948A54"/>
          <w:bottom w:val="thickThinSmallGap" w:sz="12" w:space="0" w:color="948A54"/>
          <w:right w:val="thickThinSmallGap" w:sz="12" w:space="0" w:color="948A54"/>
          <w:insideH w:val="single" w:sz="6" w:space="0" w:color="948A54"/>
          <w:insideV w:val="single" w:sz="6" w:space="0" w:color="948A54"/>
        </w:tblBorders>
        <w:tblLook w:val="04A0" w:firstRow="1" w:lastRow="0" w:firstColumn="1" w:lastColumn="0" w:noHBand="0" w:noVBand="1"/>
      </w:tblPr>
      <w:tblGrid>
        <w:gridCol w:w="4806"/>
        <w:gridCol w:w="959"/>
        <w:gridCol w:w="1235"/>
        <w:gridCol w:w="1945"/>
      </w:tblGrid>
      <w:tr w:rsidR="008963ED" w14:paraId="0D3CE97D" w14:textId="77777777" w:rsidTr="00F52F6F">
        <w:tc>
          <w:tcPr>
            <w:tcW w:w="4821" w:type="dxa"/>
            <w:tcBorders>
              <w:top w:val="thinThickSmallGap" w:sz="12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1EA7DAD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عنوان</w:t>
            </w:r>
          </w:p>
        </w:tc>
        <w:tc>
          <w:tcPr>
            <w:tcW w:w="96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2883CFB0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حداکثر نمره</w:t>
            </w:r>
          </w:p>
        </w:tc>
        <w:tc>
          <w:tcPr>
            <w:tcW w:w="1236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3C35B64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نمره پيشنهادي</w:t>
            </w:r>
          </w:p>
        </w:tc>
        <w:tc>
          <w:tcPr>
            <w:tcW w:w="1950" w:type="dxa"/>
            <w:tcBorders>
              <w:top w:val="thinThickSmallGap" w:sz="12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  <w:hideMark/>
          </w:tcPr>
          <w:p w14:paraId="5895FDF8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b/>
                <w:bCs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ملاحظات</w:t>
            </w:r>
          </w:p>
        </w:tc>
      </w:tr>
      <w:tr w:rsidR="008963ED" w14:paraId="021B3677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4D62471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چگونگي تنظيم و تدوين مطالب و حسن نگارش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5641008E" w14:textId="6C96AA33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16BF2B05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EE213B7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24B600F1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90524AE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به کار گيري مناسب جدول ها، منحني ها و شکل ها براي تشريح مطالب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55D22EC" w14:textId="434CB28D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5/1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61117DF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771967F4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21F30CA2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54ED66B" w14:textId="13888C48" w:rsidR="008963ED" w:rsidRPr="00F52F6F" w:rsidRDefault="00F52F6F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کفایت دستاوردهای </w:t>
            </w:r>
            <w:r w:rsidR="008963ED"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علمي 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C84C1E7" w14:textId="706AA3B6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4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3C0F9EA6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E461727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38492953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438780D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کيفيت و کميت استفاده از منابع و ماخذ و به روز بودن آنها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5622BFF" w14:textId="46176AD0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223E7BA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5219867C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61E1895E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9C32CAB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چگونگي تجزيه و تحليل، بحث و نتيجه گيري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7F957BF3" w14:textId="0B698468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24C125B2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20CFE06D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2648D446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245FB7D6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ارائه نظريات جديد و پيشنهاد براي ادامه کار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071C5AAC" w14:textId="6A095143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65CF285D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574C543F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708F4646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53043DAC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چگونگي ارائه پايان نامه در جلسه دفاعيه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64BECAD2" w14:textId="2634A408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5/2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0677C43E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BB02BD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394EADC9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4387E3D7" w14:textId="77777777" w:rsidR="008963ED" w:rsidRPr="00F52F6F" w:rsidRDefault="008963ED" w:rsidP="007126F9">
            <w:pPr>
              <w:pStyle w:val="ListParagraph"/>
              <w:numPr>
                <w:ilvl w:val="0"/>
                <w:numId w:val="1"/>
              </w:numPr>
              <w:jc w:val="lowKashida"/>
              <w:rPr>
                <w:rFonts w:cs="B Nazanin"/>
                <w:sz w:val="22"/>
                <w:lang w:bidi="fa-IR"/>
              </w:rPr>
            </w:pPr>
            <w:r w:rsidRPr="00F52F6F">
              <w:rPr>
                <w:rFonts w:cs="B Nazanin" w:hint="cs"/>
                <w:sz w:val="22"/>
                <w:szCs w:val="22"/>
                <w:rtl/>
                <w:lang w:bidi="fa-IR"/>
              </w:rPr>
              <w:t>توانايي دانشجو در پاسخ به سوالات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  <w:hideMark/>
          </w:tcPr>
          <w:p w14:paraId="4F3C850C" w14:textId="4C85961B" w:rsidR="008963ED" w:rsidRPr="00F52F6F" w:rsidRDefault="00C92F03" w:rsidP="00F52F6F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b/>
                <w:bCs/>
                <w:i/>
                <w:iCs/>
                <w:sz w:val="22"/>
                <w:lang w:bidi="fa-IR"/>
              </w:rPr>
            </w:pPr>
            <w:r w:rsidRPr="00F52F6F">
              <w:rPr>
                <w:rFonts w:cs="B Nazanin" w:hint="cs"/>
                <w:b/>
                <w:bCs/>
                <w:i/>
                <w:iCs/>
                <w:sz w:val="22"/>
                <w:rtl/>
                <w:lang w:bidi="fa-IR"/>
              </w:rPr>
              <w:t>3</w:t>
            </w: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single" w:sz="6" w:space="0" w:color="948A54"/>
            </w:tcBorders>
          </w:tcPr>
          <w:p w14:paraId="5FC9044F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single" w:sz="6" w:space="0" w:color="948A54"/>
              <w:right w:val="thinThickSmallGap" w:sz="12" w:space="0" w:color="948A54"/>
            </w:tcBorders>
          </w:tcPr>
          <w:p w14:paraId="3DB73A91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  <w:tr w:rsidR="008963ED" w14:paraId="726B30A8" w14:textId="77777777" w:rsidTr="00F52F6F">
        <w:tc>
          <w:tcPr>
            <w:tcW w:w="4821" w:type="dxa"/>
            <w:tcBorders>
              <w:top w:val="single" w:sz="6" w:space="0" w:color="948A54"/>
              <w:left w:val="thickThinSmallGap" w:sz="12" w:space="0" w:color="948A54"/>
              <w:bottom w:val="thickThinSmallGap" w:sz="12" w:space="0" w:color="948A54"/>
              <w:right w:val="single" w:sz="6" w:space="0" w:color="948A54"/>
            </w:tcBorders>
            <w:hideMark/>
          </w:tcPr>
          <w:p w14:paraId="6F83C402" w14:textId="77777777" w:rsidR="008963ED" w:rsidRDefault="008963ED">
            <w:pPr>
              <w:pStyle w:val="ListParagraph"/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نمره پايان نامه</w:t>
            </w:r>
          </w:p>
        </w:tc>
        <w:tc>
          <w:tcPr>
            <w:tcW w:w="96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14:paraId="2D0367FB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236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single" w:sz="6" w:space="0" w:color="948A54"/>
            </w:tcBorders>
          </w:tcPr>
          <w:p w14:paraId="76B8C758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  <w:tc>
          <w:tcPr>
            <w:tcW w:w="1950" w:type="dxa"/>
            <w:tcBorders>
              <w:top w:val="single" w:sz="6" w:space="0" w:color="948A54"/>
              <w:left w:val="single" w:sz="6" w:space="0" w:color="948A54"/>
              <w:bottom w:val="thickThinSmallGap" w:sz="12" w:space="0" w:color="948A54"/>
              <w:right w:val="thinThickSmallGap" w:sz="12" w:space="0" w:color="948A54"/>
            </w:tcBorders>
          </w:tcPr>
          <w:p w14:paraId="29C47FE5" w14:textId="77777777" w:rsidR="008963ED" w:rsidRDefault="008963ED">
            <w:pPr>
              <w:tabs>
                <w:tab w:val="center" w:pos="4680"/>
                <w:tab w:val="right" w:pos="9360"/>
              </w:tabs>
              <w:jc w:val="lowKashida"/>
              <w:rPr>
                <w:rFonts w:cs="B Nazanin"/>
                <w:sz w:val="22"/>
                <w:lang w:bidi="fa-IR"/>
              </w:rPr>
            </w:pPr>
          </w:p>
        </w:tc>
      </w:tr>
    </w:tbl>
    <w:p w14:paraId="15368D47" w14:textId="77777777" w:rsidR="008963ED" w:rsidRDefault="008963ED" w:rsidP="008963ED">
      <w:pPr>
        <w:jc w:val="lowKashida"/>
        <w:rPr>
          <w:rFonts w:cs="B Nazanin"/>
          <w:b/>
          <w:bCs/>
          <w:sz w:val="22"/>
          <w:szCs w:val="22"/>
          <w:rtl/>
        </w:rPr>
      </w:pPr>
    </w:p>
    <w:p w14:paraId="68D6942A" w14:textId="77777777" w:rsidR="008963ED" w:rsidRDefault="008963ED" w:rsidP="008963ED"/>
    <w:tbl>
      <w:tblPr>
        <w:bidiVisual/>
        <w:tblW w:w="0" w:type="auto"/>
        <w:tblBorders>
          <w:top w:val="thinThickSmallGap" w:sz="12" w:space="0" w:color="948A54"/>
          <w:left w:val="thinThickSmallGap" w:sz="12" w:space="0" w:color="948A54"/>
          <w:bottom w:val="thinThickSmallGap" w:sz="12" w:space="0" w:color="948A54"/>
          <w:right w:val="thinThickSmallGap" w:sz="12" w:space="0" w:color="948A54"/>
          <w:insideH w:val="thinThickSmallGap" w:sz="12" w:space="0" w:color="948A54"/>
          <w:insideV w:val="thinThickSmallGap" w:sz="12" w:space="0" w:color="948A54"/>
        </w:tblBorders>
        <w:tblLook w:val="04A0" w:firstRow="1" w:lastRow="0" w:firstColumn="1" w:lastColumn="0" w:noHBand="0" w:noVBand="1"/>
      </w:tblPr>
      <w:tblGrid>
        <w:gridCol w:w="8967"/>
      </w:tblGrid>
      <w:tr w:rsidR="008963ED" w14:paraId="5C91654E" w14:textId="77777777" w:rsidTr="00CA2B9E">
        <w:trPr>
          <w:trHeight w:val="3472"/>
        </w:trPr>
        <w:tc>
          <w:tcPr>
            <w:tcW w:w="9576" w:type="dxa"/>
            <w:tcBorders>
              <w:top w:val="thinThickSmallGap" w:sz="12" w:space="0" w:color="948A54"/>
              <w:left w:val="thinThickSmallGap" w:sz="12" w:space="0" w:color="948A54"/>
              <w:bottom w:val="thinThickSmallGap" w:sz="12" w:space="0" w:color="948A54"/>
              <w:right w:val="thinThickSmallGap" w:sz="12" w:space="0" w:color="948A54"/>
            </w:tcBorders>
          </w:tcPr>
          <w:p w14:paraId="0AFEF204" w14:textId="77777777" w:rsidR="008963ED" w:rsidRDefault="008963ED">
            <w:pPr>
              <w:tabs>
                <w:tab w:val="center" w:pos="4680"/>
                <w:tab w:val="right" w:pos="9360"/>
              </w:tabs>
              <w:jc w:val="mediumKashida"/>
              <w:rPr>
                <w:rFonts w:cs="B Nazanin"/>
                <w:sz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اصلاحاتي که بايد در پايان نامه انجام گيرد:</w:t>
            </w:r>
          </w:p>
          <w:p w14:paraId="7197465D" w14:textId="77777777"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53733F7E" w14:textId="77777777" w:rsidR="00CA2B9E" w:rsidRDefault="00CA2B9E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07579939" w14:textId="77777777" w:rsidR="00CA2B9E" w:rsidRDefault="00CA2B9E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469DC805" w14:textId="77777777" w:rsidR="00CA2B9E" w:rsidRDefault="00CA2B9E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2E0F3704" w14:textId="77777777" w:rsidR="00254805" w:rsidRDefault="00254805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rtl/>
                <w:lang w:bidi="fa-IR"/>
              </w:rPr>
            </w:pPr>
          </w:p>
          <w:p w14:paraId="18BE6E12" w14:textId="77777777" w:rsidR="008963ED" w:rsidRDefault="008963ED">
            <w:pPr>
              <w:tabs>
                <w:tab w:val="center" w:pos="4680"/>
                <w:tab w:val="right" w:pos="9360"/>
              </w:tabs>
              <w:jc w:val="center"/>
              <w:rPr>
                <w:rFonts w:cs="B Nazanin"/>
                <w:sz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خانوادگي:                                              تاريخ:                                                 امضا</w:t>
            </w:r>
          </w:p>
        </w:tc>
      </w:tr>
    </w:tbl>
    <w:p w14:paraId="50E84716" w14:textId="77777777" w:rsidR="00C915DC" w:rsidRDefault="00C915DC"/>
    <w:sectPr w:rsidR="00C915DC" w:rsidSect="00313741">
      <w:headerReference w:type="default" r:id="rId7"/>
      <w:pgSz w:w="11907" w:h="16839" w:code="9"/>
      <w:pgMar w:top="56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DB3C5" w14:textId="77777777" w:rsidR="003970DA" w:rsidRDefault="003970DA" w:rsidP="008963ED">
      <w:r>
        <w:separator/>
      </w:r>
    </w:p>
  </w:endnote>
  <w:endnote w:type="continuationSeparator" w:id="0">
    <w:p w14:paraId="7DD924A3" w14:textId="77777777" w:rsidR="003970DA" w:rsidRDefault="003970DA" w:rsidP="0089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579F9" w14:textId="77777777" w:rsidR="003970DA" w:rsidRDefault="003970DA" w:rsidP="008963ED">
      <w:r>
        <w:separator/>
      </w:r>
    </w:p>
  </w:footnote>
  <w:footnote w:type="continuationSeparator" w:id="0">
    <w:p w14:paraId="5FD4FADE" w14:textId="77777777" w:rsidR="003970DA" w:rsidRDefault="003970DA" w:rsidP="0089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8B6D8" w14:textId="77777777" w:rsidR="008963ED" w:rsidRDefault="008963ED">
    <w:pPr>
      <w:pStyle w:val="Header"/>
    </w:pPr>
    <w:r>
      <w:rPr>
        <w:noProof/>
        <w:rtl/>
      </w:rPr>
      <w:drawing>
        <wp:inline distT="0" distB="0" distL="0" distR="0" wp14:anchorId="1B413B3D" wp14:editId="308A5074">
          <wp:extent cx="506730" cy="604621"/>
          <wp:effectExtent l="19050" t="0" r="7620" b="0"/>
          <wp:docPr id="1" name="Picture 1" descr="E:\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74" cy="6063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12F5C"/>
    <w:multiLevelType w:val="hybridMultilevel"/>
    <w:tmpl w:val="A5705ED8"/>
    <w:lvl w:ilvl="0" w:tplc="6F7412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30622"/>
    <w:multiLevelType w:val="hybridMultilevel"/>
    <w:tmpl w:val="051EBB30"/>
    <w:lvl w:ilvl="0" w:tplc="9AF89EB4">
      <w:start w:val="1"/>
      <w:numFmt w:val="decimal"/>
      <w:lvlText w:val="%1-"/>
      <w:lvlJc w:val="left"/>
      <w:pPr>
        <w:ind w:left="720" w:hanging="360"/>
      </w:pPr>
      <w:rPr>
        <w:rFonts w:cs="B Nazanin"/>
        <w:b w:val="0"/>
        <w:bCs w:val="0"/>
        <w:sz w:val="22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155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1616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ED"/>
    <w:rsid w:val="00063449"/>
    <w:rsid w:val="000B3D74"/>
    <w:rsid w:val="000C5698"/>
    <w:rsid w:val="000E24EA"/>
    <w:rsid w:val="000E31D7"/>
    <w:rsid w:val="00154D6B"/>
    <w:rsid w:val="001E0753"/>
    <w:rsid w:val="00254805"/>
    <w:rsid w:val="00287F53"/>
    <w:rsid w:val="002B2845"/>
    <w:rsid w:val="00313741"/>
    <w:rsid w:val="003970DA"/>
    <w:rsid w:val="003C5A41"/>
    <w:rsid w:val="00416F23"/>
    <w:rsid w:val="00436C20"/>
    <w:rsid w:val="00465B66"/>
    <w:rsid w:val="004A0276"/>
    <w:rsid w:val="004B585D"/>
    <w:rsid w:val="00525052"/>
    <w:rsid w:val="00570156"/>
    <w:rsid w:val="006148F0"/>
    <w:rsid w:val="00662C17"/>
    <w:rsid w:val="00707971"/>
    <w:rsid w:val="007D3691"/>
    <w:rsid w:val="008963ED"/>
    <w:rsid w:val="008C26BF"/>
    <w:rsid w:val="008F1D38"/>
    <w:rsid w:val="00970F53"/>
    <w:rsid w:val="009A3F37"/>
    <w:rsid w:val="009E7F4B"/>
    <w:rsid w:val="00A06203"/>
    <w:rsid w:val="00A24559"/>
    <w:rsid w:val="00A3616C"/>
    <w:rsid w:val="00B43300"/>
    <w:rsid w:val="00B57B5F"/>
    <w:rsid w:val="00B70E82"/>
    <w:rsid w:val="00C10CA4"/>
    <w:rsid w:val="00C1243C"/>
    <w:rsid w:val="00C26E9D"/>
    <w:rsid w:val="00C43C4D"/>
    <w:rsid w:val="00C63B94"/>
    <w:rsid w:val="00C915DC"/>
    <w:rsid w:val="00C92F03"/>
    <w:rsid w:val="00CA2B9E"/>
    <w:rsid w:val="00D1423A"/>
    <w:rsid w:val="00D51697"/>
    <w:rsid w:val="00DC3501"/>
    <w:rsid w:val="00DD4D2D"/>
    <w:rsid w:val="00E01238"/>
    <w:rsid w:val="00E31A85"/>
    <w:rsid w:val="00EA1945"/>
    <w:rsid w:val="00F24C60"/>
    <w:rsid w:val="00F34847"/>
    <w:rsid w:val="00F37417"/>
    <w:rsid w:val="00F4692D"/>
    <w:rsid w:val="00F52F6F"/>
    <w:rsid w:val="00F70321"/>
    <w:rsid w:val="00FC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8988"/>
  <w15:docId w15:val="{EBDF8C74-900C-44F8-A3F9-00057147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3ED"/>
    <w:pPr>
      <w:bidi/>
      <w:spacing w:after="0" w:afterAutospacing="0"/>
      <w:ind w:left="0" w:firstLine="0"/>
      <w:jc w:val="left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3ED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96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6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63ED"/>
    <w:rPr>
      <w:rFonts w:ascii="Times New Roman" w:eastAsia="Times New Roman" w:hAnsi="Times New Roman" w:cs="Traditional Arabic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Mis-Salehi</dc:creator>
  <cp:lastModifiedBy>Emamgholipour</cp:lastModifiedBy>
  <cp:revision>3</cp:revision>
  <cp:lastPrinted>2017-09-06T08:41:00Z</cp:lastPrinted>
  <dcterms:created xsi:type="dcterms:W3CDTF">2024-09-07T08:13:00Z</dcterms:created>
  <dcterms:modified xsi:type="dcterms:W3CDTF">2024-09-07T08:54:00Z</dcterms:modified>
</cp:coreProperties>
</file>