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5F" w:rsidRPr="000D2B84" w:rsidRDefault="006F7A1D" w:rsidP="009A2510">
      <w:pPr>
        <w:bidi/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0D2B84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فرایند ثبت پروپوزال</w:t>
      </w:r>
      <w:r w:rsidR="00AA0819" w:rsidRPr="000D2B84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 دانشجویان تحصیلات تکمیلی</w:t>
      </w:r>
    </w:p>
    <w:p w:rsidR="006F7A1D" w:rsidRPr="000D2B84" w:rsidRDefault="006F7A1D" w:rsidP="00710BD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D2B84">
        <w:rPr>
          <w:rFonts w:cs="B Nazanin" w:hint="cs"/>
          <w:sz w:val="24"/>
          <w:szCs w:val="24"/>
          <w:rtl/>
          <w:lang w:bidi="fa-IR"/>
        </w:rPr>
        <w:t xml:space="preserve">دانشجویان گرامی </w:t>
      </w:r>
      <w:r w:rsidR="001B2C45" w:rsidRPr="000D2B84">
        <w:rPr>
          <w:rFonts w:cs="B Nazanin" w:hint="cs"/>
          <w:sz w:val="24"/>
          <w:szCs w:val="24"/>
          <w:rtl/>
          <w:lang w:bidi="fa-IR"/>
        </w:rPr>
        <w:t xml:space="preserve">مقطع تحصیلات تکمیلی پس از پایان نیمسال اول و قبل از شروع نیمسال سوم تحصیلی موضوع پایان نامه خود را در قالب فرمت تعیین شده پروپوزال با نظر استاد راهنما و تایید گروه انتخاب می نمایند و لازم است 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فرایند ثبت پروپوزال </w:t>
      </w:r>
      <w:r w:rsidR="001B2C45" w:rsidRPr="000D2B84">
        <w:rPr>
          <w:rFonts w:cs="B Nazanin" w:hint="cs"/>
          <w:sz w:val="24"/>
          <w:szCs w:val="24"/>
          <w:rtl/>
          <w:lang w:bidi="fa-IR"/>
        </w:rPr>
        <w:t>طبق</w:t>
      </w:r>
      <w:r w:rsidR="00645862" w:rsidRPr="000D2B8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مراحل زیر </w:t>
      </w:r>
      <w:r w:rsidR="001B2C45" w:rsidRPr="000D2B84">
        <w:rPr>
          <w:rFonts w:cs="B Nazanin" w:hint="cs"/>
          <w:sz w:val="24"/>
          <w:szCs w:val="24"/>
          <w:rtl/>
          <w:lang w:bidi="fa-IR"/>
        </w:rPr>
        <w:t xml:space="preserve">جهت ادامه تحصیل ایشان انجام پذیرد : </w:t>
      </w:r>
    </w:p>
    <w:p w:rsidR="00645862" w:rsidRPr="000D2B84" w:rsidRDefault="00645862" w:rsidP="001B2C4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تکمیل</w:t>
      </w:r>
      <w:r w:rsidRPr="000D2B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فرم</w:t>
      </w:r>
      <w:r w:rsidR="000C7E9E"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پروپوزال</w:t>
      </w:r>
      <w:r w:rsidRPr="000D2B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و</w:t>
      </w:r>
      <w:r w:rsidRPr="000D2B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تحویل</w:t>
      </w:r>
      <w:r w:rsidRPr="000D2B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به</w:t>
      </w:r>
      <w:r w:rsidRPr="000D2B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گروه</w:t>
      </w:r>
      <w:r w:rsidRPr="000D2B8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>فرم خام ثبت پروپوزال را</w:t>
      </w:r>
      <w:r w:rsidR="00C65C00" w:rsidRPr="000D2B84">
        <w:rPr>
          <w:rFonts w:cs="B Nazanin"/>
          <w:sz w:val="24"/>
          <w:szCs w:val="24"/>
          <w:lang w:bidi="fa-IR"/>
        </w:rPr>
        <w:t xml:space="preserve"> </w:t>
      </w:r>
      <w:r w:rsidR="00C65C00" w:rsidRPr="000D2B84">
        <w:rPr>
          <w:rFonts w:cs="B Nazanin" w:hint="cs"/>
          <w:sz w:val="24"/>
          <w:szCs w:val="24"/>
          <w:rtl/>
          <w:lang w:bidi="fa-IR"/>
        </w:rPr>
        <w:t xml:space="preserve"> که در سایت دانشکده بخش تحصیلات تکمیلی </w:t>
      </w:r>
      <w:r w:rsidR="001B2C45" w:rsidRPr="000D2B84">
        <w:rPr>
          <w:rFonts w:cs="B Nazanin" w:hint="cs"/>
          <w:sz w:val="24"/>
          <w:szCs w:val="24"/>
          <w:rtl/>
          <w:lang w:bidi="fa-IR"/>
        </w:rPr>
        <w:t xml:space="preserve">با همین نام </w:t>
      </w:r>
      <w:r w:rsidR="00C65C00" w:rsidRPr="000D2B84">
        <w:rPr>
          <w:rFonts w:cs="B Nazanin" w:hint="cs"/>
          <w:sz w:val="24"/>
          <w:szCs w:val="24"/>
          <w:rtl/>
          <w:lang w:bidi="fa-IR"/>
        </w:rPr>
        <w:t>وجود دارد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 xml:space="preserve"> تکمیل و بعد از تایید</w:t>
      </w:r>
      <w:r w:rsidR="001B2C45" w:rsidRPr="000D2B84">
        <w:rPr>
          <w:rFonts w:cs="B Nazanin" w:hint="cs"/>
          <w:sz w:val="24"/>
          <w:szCs w:val="24"/>
          <w:rtl/>
          <w:lang w:bidi="fa-IR"/>
        </w:rPr>
        <w:t xml:space="preserve"> و امضای 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 xml:space="preserve"> اساتید راهنما و مشاور جهت طرح </w:t>
      </w:r>
      <w:r w:rsidR="00C17C3C" w:rsidRPr="000D2B84">
        <w:rPr>
          <w:rFonts w:cs="B Nazanin" w:hint="cs"/>
          <w:sz w:val="24"/>
          <w:szCs w:val="24"/>
          <w:rtl/>
          <w:lang w:bidi="fa-IR"/>
        </w:rPr>
        <w:t xml:space="preserve">و تصویب 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>در شورای گروه</w:t>
      </w:r>
      <w:r w:rsidRPr="000D2B84">
        <w:rPr>
          <w:rFonts w:cs="B Nazanin" w:hint="cs"/>
          <w:sz w:val="24"/>
          <w:szCs w:val="24"/>
          <w:rtl/>
          <w:lang w:bidi="fa-IR"/>
        </w:rPr>
        <w:t>،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1B2C45" w:rsidRPr="000D2B84">
        <w:rPr>
          <w:rFonts w:cs="B Nazanin" w:hint="cs"/>
          <w:sz w:val="24"/>
          <w:szCs w:val="24"/>
          <w:rtl/>
          <w:lang w:bidi="fa-IR"/>
        </w:rPr>
        <w:t xml:space="preserve">مدیر محترم تحویل داده شود. </w:t>
      </w:r>
    </w:p>
    <w:p w:rsidR="00645862" w:rsidRPr="000D2B84" w:rsidRDefault="00C36FF8" w:rsidP="000C7E9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پیگیری</w:t>
      </w:r>
      <w:r w:rsidR="00645862"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از</w:t>
      </w:r>
      <w:r w:rsidR="00645862" w:rsidRPr="000D2B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45862"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گروه</w:t>
      </w:r>
      <w:r w:rsidR="00645862" w:rsidRPr="000D2B84">
        <w:rPr>
          <w:rFonts w:cs="B Nazanin" w:hint="cs"/>
          <w:sz w:val="24"/>
          <w:szCs w:val="24"/>
          <w:rtl/>
          <w:lang w:bidi="fa-IR"/>
        </w:rPr>
        <w:t xml:space="preserve">: 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 xml:space="preserve">پس از </w:t>
      </w:r>
      <w:r w:rsidR="00B13186" w:rsidRPr="000D2B84">
        <w:rPr>
          <w:rFonts w:cs="B Nazanin" w:hint="cs"/>
          <w:sz w:val="24"/>
          <w:szCs w:val="24"/>
          <w:rtl/>
          <w:lang w:bidi="fa-IR"/>
        </w:rPr>
        <w:t>تصویب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7C3C" w:rsidRPr="000D2B84">
        <w:rPr>
          <w:rFonts w:cs="B Nazanin" w:hint="cs"/>
          <w:sz w:val="24"/>
          <w:szCs w:val="24"/>
          <w:rtl/>
          <w:lang w:bidi="fa-IR"/>
        </w:rPr>
        <w:t xml:space="preserve">پروپوزال در گروه، </w:t>
      </w:r>
      <w:r w:rsidR="00B13186" w:rsidRPr="000D2B84">
        <w:rPr>
          <w:rFonts w:cs="B Nazanin" w:hint="cs"/>
          <w:sz w:val="24"/>
          <w:szCs w:val="24"/>
          <w:rtl/>
          <w:lang w:bidi="fa-IR"/>
        </w:rPr>
        <w:t xml:space="preserve">دانشجو </w:t>
      </w:r>
      <w:r w:rsidR="00C17C3C" w:rsidRPr="000D2B84">
        <w:rPr>
          <w:rFonts w:cs="B Nazanin" w:hint="cs"/>
          <w:sz w:val="24"/>
          <w:szCs w:val="24"/>
          <w:rtl/>
          <w:lang w:bidi="fa-IR"/>
        </w:rPr>
        <w:t>پروپوزال خود را مجدد با امضای مدیر محترم گروه و</w:t>
      </w:r>
      <w:r w:rsidR="000C7E9E" w:rsidRPr="000D2B84">
        <w:rPr>
          <w:rFonts w:cs="B Nazanin" w:hint="cs"/>
          <w:sz w:val="24"/>
          <w:szCs w:val="24"/>
          <w:rtl/>
          <w:lang w:bidi="fa-IR"/>
        </w:rPr>
        <w:t xml:space="preserve"> با درج</w:t>
      </w:r>
      <w:r w:rsidR="00C17C3C" w:rsidRPr="000D2B84">
        <w:rPr>
          <w:rFonts w:cs="B Nazanin" w:hint="cs"/>
          <w:sz w:val="24"/>
          <w:szCs w:val="24"/>
          <w:rtl/>
          <w:lang w:bidi="fa-IR"/>
        </w:rPr>
        <w:t xml:space="preserve"> تاریخ دقیق جلسه دریافت </w:t>
      </w:r>
      <w:r w:rsidR="000C7E9E" w:rsidRPr="000D2B84">
        <w:rPr>
          <w:rFonts w:cs="B Nazanin" w:hint="cs"/>
          <w:sz w:val="24"/>
          <w:szCs w:val="24"/>
          <w:rtl/>
          <w:lang w:bidi="fa-IR"/>
        </w:rPr>
        <w:t xml:space="preserve">می نماید. </w:t>
      </w:r>
    </w:p>
    <w:p w:rsidR="00645862" w:rsidRPr="000D2B84" w:rsidRDefault="00645862" w:rsidP="00C65C0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ثبت در ایرانداک: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پروپوزال تایید شده را در</w:t>
      </w:r>
      <w:r w:rsidR="000C7E9E" w:rsidRPr="000D2B84">
        <w:rPr>
          <w:rFonts w:cs="B Nazanin" w:hint="cs"/>
          <w:sz w:val="24"/>
          <w:szCs w:val="24"/>
          <w:rtl/>
          <w:lang w:bidi="fa-IR"/>
        </w:rPr>
        <w:t xml:space="preserve"> سایت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 xml:space="preserve">ایرانداک ثبت نموده 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6F7A1D" w:rsidRPr="000D2B84">
        <w:rPr>
          <w:rFonts w:cs="B Nazanin" w:hint="cs"/>
          <w:sz w:val="24"/>
          <w:szCs w:val="24"/>
          <w:rtl/>
          <w:lang w:bidi="fa-IR"/>
        </w:rPr>
        <w:t>کد رهگیری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و پیشینه پژوهش را دریافت نماید.</w:t>
      </w:r>
    </w:p>
    <w:p w:rsidR="00F75A4C" w:rsidRPr="000D2B84" w:rsidRDefault="006F7A1D" w:rsidP="000C7E9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0D2B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5862"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ارسال گردش تصویب پروپوزال</w:t>
      </w:r>
      <w:r w:rsidR="00F75A4C"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:</w:t>
      </w:r>
      <w:r w:rsidR="00F75A4C" w:rsidRPr="000D2B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75A4C" w:rsidRPr="000D2B8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در این مرحله دانشجو به کارتابل خود مراجعه نموده و پس از تکمیل </w:t>
      </w:r>
      <w:r w:rsidR="000C7E9E" w:rsidRPr="000D2B84">
        <w:rPr>
          <w:rFonts w:cs="B Nazanin" w:hint="cs"/>
          <w:sz w:val="24"/>
          <w:szCs w:val="24"/>
          <w:rtl/>
          <w:lang w:bidi="fa-IR"/>
        </w:rPr>
        <w:t>مشخصات خود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درخواست گردش تصویب پروپوزال</w:t>
      </w:r>
      <w:r w:rsidR="000C7E9E" w:rsidRPr="000D2B84">
        <w:rPr>
          <w:rFonts w:cs="B Nazanin" w:hint="cs"/>
          <w:sz w:val="24"/>
          <w:szCs w:val="24"/>
          <w:rtl/>
          <w:lang w:bidi="fa-IR"/>
        </w:rPr>
        <w:t xml:space="preserve"> را فعال نماید . مهم و ضروری : دانشجو می بایست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پروپوزال نهایی که </w:t>
      </w:r>
      <w:r w:rsidR="00C65C00" w:rsidRPr="000D2B84">
        <w:rPr>
          <w:rFonts w:cs="B Nazanin" w:hint="cs"/>
          <w:sz w:val="24"/>
          <w:szCs w:val="24"/>
          <w:rtl/>
          <w:lang w:bidi="fa-IR"/>
        </w:rPr>
        <w:t>امضای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مدیر محترم گروه و تاریخ تصویب در جلسه گروه در آن قید شده است را </w:t>
      </w:r>
      <w:r w:rsidR="000C7E9E" w:rsidRPr="000D2B84">
        <w:rPr>
          <w:rFonts w:cs="B Nazanin" w:hint="cs"/>
          <w:sz w:val="24"/>
          <w:szCs w:val="24"/>
          <w:rtl/>
          <w:lang w:bidi="fa-IR"/>
        </w:rPr>
        <w:t xml:space="preserve">اسکن و  </w:t>
      </w:r>
      <w:r w:rsidRPr="000D2B84">
        <w:rPr>
          <w:rFonts w:cs="B Nazanin" w:hint="cs"/>
          <w:sz w:val="24"/>
          <w:szCs w:val="24"/>
          <w:rtl/>
          <w:lang w:bidi="fa-IR"/>
        </w:rPr>
        <w:t>به همراه گزارش پیشینه پژوهش</w:t>
      </w:r>
      <w:r w:rsidR="00645862" w:rsidRPr="000D2B84">
        <w:rPr>
          <w:rFonts w:cs="B Nazanin" w:hint="cs"/>
          <w:sz w:val="24"/>
          <w:szCs w:val="24"/>
          <w:rtl/>
          <w:lang w:bidi="fa-IR"/>
        </w:rPr>
        <w:t xml:space="preserve"> و فایل </w:t>
      </w:r>
      <w:r w:rsidR="00645862" w:rsidRPr="000D2B84">
        <w:rPr>
          <w:rFonts w:cs="B Nazanin"/>
          <w:sz w:val="24"/>
          <w:szCs w:val="24"/>
          <w:lang w:bidi="fa-IR"/>
        </w:rPr>
        <w:t xml:space="preserve">word </w:t>
      </w:r>
      <w:r w:rsidR="00645862" w:rsidRPr="000D2B84">
        <w:rPr>
          <w:rFonts w:cs="B Nazanin" w:hint="cs"/>
          <w:sz w:val="24"/>
          <w:szCs w:val="24"/>
          <w:rtl/>
          <w:lang w:bidi="fa-IR"/>
        </w:rPr>
        <w:t>پروپوزال در بخش الصاقی درخواست قرار داده و درخواست خود را ارسال نماید.</w:t>
      </w:r>
    </w:p>
    <w:p w:rsidR="00645862" w:rsidRPr="000D2B84" w:rsidRDefault="00F75A4C" w:rsidP="00C65C0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پیگیری درخواست از کارتابل: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5862" w:rsidRPr="000D2B84">
        <w:rPr>
          <w:rFonts w:cs="B Nazanin" w:hint="cs"/>
          <w:sz w:val="24"/>
          <w:szCs w:val="24"/>
          <w:rtl/>
          <w:lang w:bidi="fa-IR"/>
        </w:rPr>
        <w:t xml:space="preserve">دانشجو از طریق کارتابل نامه خود می تواند </w:t>
      </w:r>
      <w:r w:rsidR="000C7E9E" w:rsidRPr="000D2B84">
        <w:rPr>
          <w:rFonts w:cs="B Nazanin" w:hint="cs"/>
          <w:sz w:val="24"/>
          <w:szCs w:val="24"/>
          <w:rtl/>
          <w:lang w:bidi="fa-IR"/>
        </w:rPr>
        <w:t xml:space="preserve">در بخش ارجاع </w:t>
      </w:r>
      <w:r w:rsidR="00645862" w:rsidRPr="000D2B84">
        <w:rPr>
          <w:rFonts w:cs="B Nazanin" w:hint="cs"/>
          <w:sz w:val="24"/>
          <w:szCs w:val="24"/>
          <w:rtl/>
          <w:lang w:bidi="fa-IR"/>
        </w:rPr>
        <w:t>مراحل گردش کار را دنبال نموده و درخواست خود را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تا نهایی</w:t>
      </w:r>
      <w:bookmarkStart w:id="0" w:name="_GoBack"/>
      <w:bookmarkEnd w:id="0"/>
      <w:r w:rsidRPr="000D2B84">
        <w:rPr>
          <w:rFonts w:cs="B Nazanin" w:hint="cs"/>
          <w:sz w:val="24"/>
          <w:szCs w:val="24"/>
          <w:rtl/>
          <w:lang w:bidi="fa-IR"/>
        </w:rPr>
        <w:t xml:space="preserve"> شد</w:t>
      </w:r>
      <w:r w:rsidR="00C65C00" w:rsidRPr="000D2B84">
        <w:rPr>
          <w:rFonts w:cs="B Nazanin" w:hint="cs"/>
          <w:sz w:val="24"/>
          <w:szCs w:val="24"/>
          <w:rtl/>
          <w:lang w:bidi="fa-IR"/>
        </w:rPr>
        <w:t>ن</w:t>
      </w:r>
      <w:r w:rsidRPr="000D2B84">
        <w:rPr>
          <w:rFonts w:cs="B Nazanin" w:hint="cs"/>
          <w:sz w:val="24"/>
          <w:szCs w:val="24"/>
          <w:rtl/>
          <w:lang w:bidi="fa-IR"/>
        </w:rPr>
        <w:t xml:space="preserve"> مراحل</w:t>
      </w:r>
      <w:r w:rsidR="00C65C00" w:rsidRPr="000D2B84">
        <w:rPr>
          <w:rFonts w:cs="B Nazanin" w:hint="cs"/>
          <w:sz w:val="24"/>
          <w:szCs w:val="24"/>
          <w:rtl/>
          <w:lang w:bidi="fa-IR"/>
        </w:rPr>
        <w:t>،</w:t>
      </w:r>
      <w:r w:rsidR="00645862" w:rsidRPr="000D2B84">
        <w:rPr>
          <w:rFonts w:cs="B Nazanin" w:hint="cs"/>
          <w:sz w:val="24"/>
          <w:szCs w:val="24"/>
          <w:rtl/>
          <w:lang w:bidi="fa-IR"/>
        </w:rPr>
        <w:t xml:space="preserve"> پیگیری نماید.</w:t>
      </w:r>
    </w:p>
    <w:p w:rsidR="000C7E9E" w:rsidRPr="000D2B84" w:rsidRDefault="000C7E9E" w:rsidP="000C7E9E">
      <w:pPr>
        <w:pStyle w:val="ListParagraph"/>
        <w:bidi/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</w:p>
    <w:p w:rsidR="000C7E9E" w:rsidRPr="000D2B84" w:rsidRDefault="000C7E9E" w:rsidP="000C7E9E">
      <w:pPr>
        <w:pStyle w:val="ListParagraph"/>
        <w:bidi/>
        <w:jc w:val="both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زمان دفاع از پایان نامه 6 ماه پس از تاریخ تصویب پروپوزال خواهد بود . و در صورتیکه دانشجو نتواند در پایان 6 ماه دفاع کند </w:t>
      </w:r>
      <w:r w:rsidR="00710BDD" w:rsidRPr="000D2B8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مجدد تا حداکثر دو نیمسال می تواند واحد پایان نامه را اخذ نماید. </w:t>
      </w:r>
    </w:p>
    <w:p w:rsidR="000D2B84" w:rsidRPr="000D2B84" w:rsidRDefault="000D2B84" w:rsidP="000D2B84">
      <w:pPr>
        <w:pStyle w:val="ListParagraph"/>
        <w:bidi/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</w:p>
    <w:p w:rsidR="00AA0819" w:rsidRPr="000D2B84" w:rsidRDefault="00AA0819" w:rsidP="00AA0819">
      <w:pPr>
        <w:pStyle w:val="ListParagraph"/>
        <w:bidi/>
        <w:jc w:val="center"/>
        <w:rPr>
          <w:rFonts w:ascii="Tahoma" w:hAnsi="Tahoma" w:cs="B Nazanin"/>
          <w:sz w:val="24"/>
          <w:szCs w:val="24"/>
          <w:rtl/>
          <w:lang w:bidi="fa-IR"/>
        </w:rPr>
      </w:pPr>
      <w:r w:rsidRPr="000D2B84">
        <w:rPr>
          <w:rFonts w:ascii="Tahoma" w:hAnsi="Tahoma" w:cs="B Nazanin" w:hint="cs"/>
          <w:sz w:val="24"/>
          <w:szCs w:val="24"/>
          <w:rtl/>
          <w:lang w:bidi="fa-IR"/>
        </w:rPr>
        <w:t xml:space="preserve">با احترام </w:t>
      </w:r>
    </w:p>
    <w:p w:rsidR="00AA0819" w:rsidRPr="000D2B84" w:rsidRDefault="00AA0819" w:rsidP="00AA0819">
      <w:pPr>
        <w:pStyle w:val="ListParagraph"/>
        <w:bidi/>
        <w:jc w:val="center"/>
        <w:rPr>
          <w:rFonts w:cs="B Nazanin"/>
          <w:sz w:val="24"/>
          <w:szCs w:val="24"/>
          <w:rtl/>
          <w:lang w:bidi="fa-IR"/>
        </w:rPr>
      </w:pPr>
      <w:r w:rsidRPr="000D2B84">
        <w:rPr>
          <w:rFonts w:ascii="Tahoma" w:hAnsi="Tahoma" w:cs="B Nazanin" w:hint="cs"/>
          <w:sz w:val="24"/>
          <w:szCs w:val="24"/>
          <w:rtl/>
          <w:lang w:bidi="fa-IR"/>
        </w:rPr>
        <w:t>تحصیلات تکمیلی معماری و هنر</w:t>
      </w:r>
    </w:p>
    <w:sectPr w:rsidR="00AA0819" w:rsidRPr="000D2B84" w:rsidSect="003B194B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030"/>
    <w:multiLevelType w:val="hybridMultilevel"/>
    <w:tmpl w:val="9238FE70"/>
    <w:lvl w:ilvl="0" w:tplc="6BF040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1D"/>
    <w:rsid w:val="000C7E9E"/>
    <w:rsid w:val="000D2B84"/>
    <w:rsid w:val="00165EB8"/>
    <w:rsid w:val="001B2C45"/>
    <w:rsid w:val="003B194B"/>
    <w:rsid w:val="00434C7D"/>
    <w:rsid w:val="004B19BD"/>
    <w:rsid w:val="004E6722"/>
    <w:rsid w:val="00645862"/>
    <w:rsid w:val="006F7A1D"/>
    <w:rsid w:val="00710BDD"/>
    <w:rsid w:val="007A2277"/>
    <w:rsid w:val="009A2510"/>
    <w:rsid w:val="00AA0819"/>
    <w:rsid w:val="00B13186"/>
    <w:rsid w:val="00C17C3C"/>
    <w:rsid w:val="00C36FF8"/>
    <w:rsid w:val="00C511C1"/>
    <w:rsid w:val="00C65C00"/>
    <w:rsid w:val="00D67869"/>
    <w:rsid w:val="00F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2021-10-02T04:22:00Z</cp:lastPrinted>
  <dcterms:created xsi:type="dcterms:W3CDTF">2021-10-16T10:42:00Z</dcterms:created>
  <dcterms:modified xsi:type="dcterms:W3CDTF">2021-10-16T11:55:00Z</dcterms:modified>
</cp:coreProperties>
</file>